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1D23BD9E" w:rsidR="004E1AED" w:rsidRPr="004E1AED" w:rsidRDefault="008B0E65" w:rsidP="004E1AED">
      <w:pPr>
        <w:pStyle w:val="a4"/>
      </w:pPr>
      <w:r w:rsidRPr="008B0E65">
        <w:rPr>
          <w:rFonts w:ascii="Arial" w:hAnsi="Arial" w:cs="Arial" w:hint="eastAsia"/>
          <w:color w:val="666666"/>
        </w:rPr>
        <w:t>台中中區通水管</w:t>
      </w:r>
      <w:r w:rsidRPr="008B0E65">
        <w:rPr>
          <w:rFonts w:ascii="Arial" w:hAnsi="Arial" w:cs="Arial" w:hint="eastAsia"/>
          <w:color w:val="666666"/>
        </w:rPr>
        <w:t>-</w:t>
      </w:r>
      <w:r w:rsidRPr="008B0E65">
        <w:rPr>
          <w:rFonts w:ascii="Arial" w:hAnsi="Arial" w:cs="Arial" w:hint="eastAsia"/>
          <w:color w:val="666666"/>
        </w:rPr>
        <w:t>台中中區社區大樓水管堵塞通水管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3B2C19D9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通水管、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通糞管、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通小便斗、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通涵管、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通暗溝、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通雨排管、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通水泥、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抽化糞池、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抽污水、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抽污泥、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抽油渣、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抽油泥、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抽截油槽、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抽消防池、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抽油渣、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抽油泥、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抽截油槽、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抽消防池、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抽油渣、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抽油泥、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抽截油槽、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抽消防池、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廢水池、</w:t>
      </w:r>
      <w:r w:rsidR="00D93E94">
        <w:rPr>
          <w:rStyle w:val="aff6"/>
          <w:rFonts w:ascii="Arial" w:hAnsi="Arial" w:cs="Arial"/>
          <w:color w:val="000000"/>
        </w:rPr>
        <w:t>台中市中區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2982A996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14B0ADA5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1EBEEA40" w:rsidR="00FF0ADF" w:rsidRDefault="00D93E94" w:rsidP="00FF0ADF">
      <w:r>
        <w:rPr>
          <w:rFonts w:ascii="Arial" w:hAnsi="Arial" w:cs="Arial"/>
          <w:color w:val="666666"/>
        </w:rPr>
        <w:lastRenderedPageBreak/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5BDBCC8F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1A4378EC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05A7E041" w:rsidR="00036085" w:rsidRDefault="00D93E9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台中市中區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2AD8E88C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5E5E1F18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7AD725FA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D93E94">
        <w:rPr>
          <w:rFonts w:ascii="Arial" w:hAnsi="Arial" w:cs="Arial"/>
          <w:color w:val="666666"/>
        </w:rPr>
        <w:t>台中市中區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D93E94">
          <w:rPr>
            <w:rStyle w:val="aff7"/>
            <w:rFonts w:ascii="Arial" w:hAnsi="Arial" w:cs="Arial"/>
          </w:rPr>
          <w:t>台中市中區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D93E94">
          <w:rPr>
            <w:rStyle w:val="aff7"/>
            <w:rFonts w:ascii="Arial" w:hAnsi="Arial" w:cs="Arial"/>
          </w:rPr>
          <w:t>台中市中區</w:t>
        </w:r>
        <w:proofErr w:type="gramStart"/>
        <w:r>
          <w:rPr>
            <w:rStyle w:val="aff7"/>
            <w:rFonts w:ascii="Arial" w:hAnsi="Arial" w:cs="Arial"/>
          </w:rPr>
          <w:t>水管包通</w:t>
        </w:r>
        <w:proofErr w:type="gramEnd"/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D93E94">
          <w:rPr>
            <w:rStyle w:val="aff7"/>
            <w:rFonts w:ascii="Arial" w:hAnsi="Arial" w:cs="Arial"/>
          </w:rPr>
          <w:t>台中市中區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CDE2" w14:textId="77777777" w:rsidR="00864C2D" w:rsidRDefault="00864C2D">
      <w:pPr>
        <w:spacing w:after="0" w:line="240" w:lineRule="auto"/>
      </w:pPr>
      <w:r>
        <w:separator/>
      </w:r>
    </w:p>
  </w:endnote>
  <w:endnote w:type="continuationSeparator" w:id="0">
    <w:p w14:paraId="58B72DB0" w14:textId="77777777" w:rsidR="00864C2D" w:rsidRDefault="0086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3C60" w14:textId="77777777" w:rsidR="00864C2D" w:rsidRDefault="00864C2D">
      <w:pPr>
        <w:spacing w:after="0" w:line="240" w:lineRule="auto"/>
      </w:pPr>
      <w:r>
        <w:separator/>
      </w:r>
    </w:p>
  </w:footnote>
  <w:footnote w:type="continuationSeparator" w:id="0">
    <w:p w14:paraId="3FE9B104" w14:textId="77777777" w:rsidR="00864C2D" w:rsidRDefault="0086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6085"/>
    <w:rsid w:val="00081487"/>
    <w:rsid w:val="00194DF6"/>
    <w:rsid w:val="004C0BAE"/>
    <w:rsid w:val="004E1AED"/>
    <w:rsid w:val="005A51EC"/>
    <w:rsid w:val="005C12A5"/>
    <w:rsid w:val="00864C2D"/>
    <w:rsid w:val="008B0E65"/>
    <w:rsid w:val="008E1421"/>
    <w:rsid w:val="0094461C"/>
    <w:rsid w:val="00955930"/>
    <w:rsid w:val="009A10B4"/>
    <w:rsid w:val="009C438C"/>
    <w:rsid w:val="009E77E3"/>
    <w:rsid w:val="00A1310C"/>
    <w:rsid w:val="00A83EF5"/>
    <w:rsid w:val="00A84094"/>
    <w:rsid w:val="00AC3B8A"/>
    <w:rsid w:val="00C1131F"/>
    <w:rsid w:val="00C604B5"/>
    <w:rsid w:val="00CB44EE"/>
    <w:rsid w:val="00D47A97"/>
    <w:rsid w:val="00D541B8"/>
    <w:rsid w:val="00D93E94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201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20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201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20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0E74BCF-F074-43C0-A247-C375FB23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2019-07-08T06:28:00Z</dcterms:created>
  <dcterms:modified xsi:type="dcterms:W3CDTF">2019-07-08T07:32:00Z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